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2651" w14:textId="77777777" w:rsidR="00CA605C" w:rsidRPr="006320F4" w:rsidRDefault="006320F4" w:rsidP="006320F4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CA605C">
        <w:rPr>
          <w:rFonts w:hint="cs"/>
          <w:b/>
          <w:bCs/>
          <w:sz w:val="24"/>
          <w:szCs w:val="24"/>
          <w:rtl/>
          <w:lang w:bidi="ar-JO"/>
        </w:rPr>
        <w:t xml:space="preserve">طلب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نقل </w:t>
      </w:r>
      <w:r w:rsidR="00521B43">
        <w:rPr>
          <w:rFonts w:hint="cs"/>
          <w:b/>
          <w:bCs/>
          <w:sz w:val="24"/>
          <w:szCs w:val="24"/>
          <w:rtl/>
          <w:lang w:bidi="ar-JO"/>
        </w:rPr>
        <w:t>ا</w:t>
      </w:r>
      <w:r w:rsidRPr="00CA605C">
        <w:rPr>
          <w:rFonts w:hint="cs"/>
          <w:b/>
          <w:bCs/>
          <w:sz w:val="24"/>
          <w:szCs w:val="24"/>
          <w:rtl/>
          <w:lang w:bidi="ar-JO"/>
        </w:rPr>
        <w:t xml:space="preserve">لمحل او المشغل  </w:t>
      </w:r>
    </w:p>
    <w:p w14:paraId="4435D3BB" w14:textId="77777777" w:rsidR="00C11FDC" w:rsidRDefault="00C11FDC" w:rsidP="00ED0C4F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تاريخ تقديم </w:t>
      </w:r>
      <w:r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الطلب</w:t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14:paraId="600892C2" w14:textId="77777777" w:rsidR="00CA605C" w:rsidRPr="006320F4" w:rsidRDefault="00CA605C" w:rsidP="00C11FDC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رقم 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الطلب:</w:t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="00C11FD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رقم الرخصة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9"/>
        <w:gridCol w:w="551"/>
      </w:tblGrid>
      <w:tr w:rsidR="00CA605C" w:rsidRPr="006320F4" w14:paraId="65CA9B62" w14:textId="77777777" w:rsidTr="00DF7B7F">
        <w:tc>
          <w:tcPr>
            <w:tcW w:w="8799" w:type="dxa"/>
          </w:tcPr>
          <w:p w14:paraId="43F316E9" w14:textId="77777777" w:rsidR="00CA605C" w:rsidRPr="006320F4" w:rsidRDefault="00CA605C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اسم المحل او </w:t>
            </w:r>
            <w:r w:rsidR="006320F4"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المشغل: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5FC2BAD7" w14:textId="77777777" w:rsidR="00044A47" w:rsidRPr="006320F4" w:rsidRDefault="00044A47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</w:tcPr>
          <w:p w14:paraId="4C86ADE9" w14:textId="77777777" w:rsidR="00CA605C" w:rsidRPr="006320F4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CA605C" w:rsidRPr="006320F4" w14:paraId="1E7172BC" w14:textId="77777777" w:rsidTr="00DF7B7F">
        <w:tc>
          <w:tcPr>
            <w:tcW w:w="8799" w:type="dxa"/>
          </w:tcPr>
          <w:p w14:paraId="28B7F357" w14:textId="77777777" w:rsidR="00CA605C" w:rsidRPr="006320F4" w:rsidRDefault="00CA605C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عنوان المحل او المشغل 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الحالي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  <w:p w14:paraId="33FF2A4C" w14:textId="77777777" w:rsidR="00044A47" w:rsidRPr="006320F4" w:rsidRDefault="006320F4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المدينة: ........................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الحي / </w:t>
            </w: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الشارع: ...........................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5F066958" w14:textId="77777777" w:rsidR="00044A47" w:rsidRPr="006320F4" w:rsidRDefault="006320F4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هاتف: ........................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هاتف </w:t>
            </w: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خلوي: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.......................  </w:t>
            </w: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فاكس: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</w:t>
            </w:r>
          </w:p>
          <w:p w14:paraId="1404369A" w14:textId="77777777" w:rsidR="00044A47" w:rsidRPr="006320F4" w:rsidRDefault="00044A47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البريد </w:t>
            </w:r>
            <w:r w:rsidR="006320F4"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الالكتروني: ....................</w:t>
            </w:r>
            <w:r w:rsidR="006320F4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00AF7F6D" w14:textId="77777777" w:rsidR="00CA605C" w:rsidRPr="006320F4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</w:tcPr>
          <w:p w14:paraId="67B82507" w14:textId="77777777" w:rsidR="00CA605C" w:rsidRPr="006320F4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CA605C" w:rsidRPr="006320F4" w14:paraId="438FEA08" w14:textId="77777777" w:rsidTr="00DF7B7F">
        <w:tc>
          <w:tcPr>
            <w:tcW w:w="8799" w:type="dxa"/>
          </w:tcPr>
          <w:p w14:paraId="014B588A" w14:textId="77777777" w:rsidR="00CA605C" w:rsidRPr="006320F4" w:rsidRDefault="00044A47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عنوان المقر </w:t>
            </w:r>
            <w:r w:rsidR="006320F4"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المقترح: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42904920" w14:textId="77777777" w:rsidR="00044A47" w:rsidRPr="006320F4" w:rsidRDefault="006320F4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المدينة: ........................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الحي / </w:t>
            </w: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الشارع: ...........................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345223CC" w14:textId="77777777" w:rsidR="00044A47" w:rsidRPr="006320F4" w:rsidRDefault="006320F4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هاتف: ........................</w:t>
            </w: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هاتف </w:t>
            </w: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خلوي: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.......................  </w:t>
            </w:r>
            <w:r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فاكس:</w:t>
            </w:r>
            <w:r w:rsidR="00044A47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</w:t>
            </w:r>
          </w:p>
          <w:p w14:paraId="4E341FE0" w14:textId="77777777" w:rsidR="00044A47" w:rsidRPr="006320F4" w:rsidRDefault="00044A47" w:rsidP="00044A4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البريد </w:t>
            </w:r>
            <w:r w:rsidR="006320F4" w:rsidRPr="006320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الالكتروني: ....................</w:t>
            </w:r>
            <w:r w:rsidR="006320F4"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40B7BB40" w14:textId="77777777" w:rsidR="00CA605C" w:rsidRPr="006320F4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</w:tcPr>
          <w:p w14:paraId="63976F26" w14:textId="77777777" w:rsidR="00CA605C" w:rsidRPr="006320F4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320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</w:tbl>
    <w:p w14:paraId="03121DF6" w14:textId="77777777" w:rsidR="00C11FDC" w:rsidRPr="00C11FDC" w:rsidRDefault="00C11FDC" w:rsidP="00C11FDC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C11FDC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لاستعمال الدائر</w:t>
      </w:r>
      <w:r w:rsidR="00521B4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tbl>
      <w:tblPr>
        <w:bidiVisual/>
        <w:tblW w:w="948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C11FDC" w:rsidRPr="00C11FDC" w14:paraId="1BC8B9BF" w14:textId="77777777" w:rsidTr="00C11FDC">
        <w:trPr>
          <w:trHeight w:val="2314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CCE" w14:textId="77777777" w:rsidR="00C11FDC" w:rsidRPr="00C11FDC" w:rsidRDefault="00C11FDC" w:rsidP="00C11FDC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413C1BA5" w14:textId="77777777" w:rsidR="00C11FDC" w:rsidRDefault="00C11FDC" w:rsidP="00C11FDC">
            <w:pPr>
              <w:tabs>
                <w:tab w:val="right" w:pos="9363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EG"/>
              </w:rPr>
            </w:pP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المختص.................................................................</w:t>
            </w:r>
            <w:r w:rsidRPr="00C11FDC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................................................................. </w:t>
            </w: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…………………………………...</w:t>
            </w:r>
          </w:p>
          <w:p w14:paraId="39FD6D7F" w14:textId="77777777" w:rsidR="00C11FDC" w:rsidRPr="00C11FDC" w:rsidRDefault="00C11FDC" w:rsidP="00C11FDC">
            <w:pPr>
              <w:tabs>
                <w:tab w:val="right" w:pos="9363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</w:pP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ـــــــــــــــــــــــــــــــــــــــــــــــــــــــــــــــــــــــــــ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lang w:bidi="ar-EG"/>
              </w:rPr>
              <w:t xml:space="preserve">                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ascii="Simplified Arabic" w:eastAsia="Times New Roman" w:hAnsi="Simplified Arabic" w:cs="Simplified Arabic"/>
                <w:sz w:val="26"/>
                <w:szCs w:val="26"/>
                <w:lang w:bidi="ar-EG"/>
              </w:rPr>
              <w:t xml:space="preserve">         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 xml:space="preserve">      توقيعه: ــــــــــــــــــــــــــــــــــــــــــــــــــــــــــــــــــــــــــ</w:t>
            </w:r>
          </w:p>
          <w:p w14:paraId="4A5E71D6" w14:textId="77777777" w:rsidR="00C11FDC" w:rsidRPr="00C11FDC" w:rsidRDefault="00C11FDC" w:rsidP="00C11FDC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2441EA46" w14:textId="77777777" w:rsidR="00C11FDC" w:rsidRPr="00C11FDC" w:rsidRDefault="00C11FDC" w:rsidP="00C11FDC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المدير العام</w:t>
            </w:r>
          </w:p>
          <w:p w14:paraId="0FC53681" w14:textId="77777777" w:rsidR="00C11FDC" w:rsidRPr="00C11FDC" w:rsidRDefault="00C11FDC" w:rsidP="00C11FDC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7E8AA7C7" w14:textId="77777777" w:rsidR="006320F4" w:rsidRDefault="00C11FDC" w:rsidP="006320F4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مرفقات:</w:t>
      </w:r>
      <w:r w:rsidR="00AA26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-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صورة عن عقد الايجار او الملكية للمقر الجديد</w:t>
      </w:r>
    </w:p>
    <w:p w14:paraId="285383DE" w14:textId="77777777" w:rsidR="00C11FDC" w:rsidRDefault="00C11FDC" w:rsidP="00C11FDC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val="en-GB"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</w:t>
      </w:r>
      <w:r w:rsidR="00AA26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C11F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تعهد و</w:t>
      </w:r>
      <w:r w:rsidR="00521B4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إ</w:t>
      </w:r>
      <w:r w:rsidRPr="00C11F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قرار بصحة البيانات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GB" w:bidi="ar-JO"/>
        </w:rPr>
        <w:t xml:space="preserve">    </w:t>
      </w:r>
    </w:p>
    <w:p w14:paraId="26F697D1" w14:textId="77777777" w:rsidR="0059316D" w:rsidRDefault="0059316D" w:rsidP="00C11FDC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val="en-GB" w:bidi="ar-JO"/>
        </w:rPr>
      </w:pPr>
    </w:p>
    <w:p w14:paraId="5D2B014B" w14:textId="77777777" w:rsidR="0059316D" w:rsidRDefault="0059316D" w:rsidP="00C11FDC">
      <w:pPr>
        <w:jc w:val="right"/>
        <w:rPr>
          <w:rFonts w:ascii="Simplified Arabic" w:hAnsi="Simplified Arabic" w:cs="Simplified Arabic"/>
          <w:b/>
          <w:bCs/>
          <w:sz w:val="24"/>
          <w:szCs w:val="24"/>
          <w:lang w:val="en-GB" w:bidi="ar-JO"/>
        </w:rPr>
      </w:pPr>
    </w:p>
    <w:p w14:paraId="55DD8851" w14:textId="77777777" w:rsidR="00C406BB" w:rsidRPr="006320F4" w:rsidRDefault="00C406BB" w:rsidP="007260F1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تعهد واقرار</w:t>
      </w:r>
    </w:p>
    <w:p w14:paraId="2EC35EBF" w14:textId="77777777" w:rsidR="00C406BB" w:rsidRDefault="00521B43" w:rsidP="00DE1E9D">
      <w:pPr>
        <w:jc w:val="righ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نا الموقع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دناه .......................... حامل هوية رقم 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أُ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قر بصحة البيانات والمعلومات المقدمة لمديرية دمغ ومراقبة المعادن 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الثمينة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لغايات طلب </w:t>
      </w:r>
      <w:r w:rsidR="008173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نقل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محل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/ مشغل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.................................  و</w:t>
      </w:r>
      <w:r w:rsidR="00DE1E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تعهد بتزويد المديرية بكافة 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وراق والمستندات التي تطلبها 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لأغراض</w:t>
      </w:r>
      <w:r w:rsidR="00D1316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استكمال </w:t>
      </w:r>
      <w:r w:rsidR="00D1316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إجراءات ال</w:t>
      </w:r>
      <w:r w:rsidR="00D1316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نقل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E42E6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وذلك خلال الفترة التي تحددها المديرية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وا</w:t>
      </w:r>
      <w:r w:rsidR="00E42E6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ت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عهد بالالتزام </w:t>
      </w:r>
      <w:r w:rsidR="00E42E6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القوانين والقرارات والتعليمات 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المنظمة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لأعمال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الاتجار وتشكيل المعادن </w:t>
      </w:r>
      <w:r w:rsidR="006320F4"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الثمينة</w:t>
      </w:r>
      <w:r w:rsidR="00C406BB"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14:paraId="18169EA1" w14:textId="77777777" w:rsidR="006320F4" w:rsidRPr="006320F4" w:rsidRDefault="006320F4" w:rsidP="006320F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توقيع طالب </w:t>
      </w:r>
      <w:r w:rsidRPr="006320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النقل: .............................</w:t>
      </w:r>
      <w:r w:rsidRPr="006320F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.</w:t>
      </w:r>
    </w:p>
    <w:p w14:paraId="36D046C7" w14:textId="77777777" w:rsidR="00C406BB" w:rsidRPr="006320F4" w:rsidRDefault="00C406BB" w:rsidP="00C406B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sectPr w:rsidR="00C406BB" w:rsidRPr="006320F4" w:rsidSect="00F73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B242" w14:textId="77777777" w:rsidR="00B5193E" w:rsidRDefault="00B5193E" w:rsidP="005A0AEF">
      <w:pPr>
        <w:spacing w:after="0" w:line="240" w:lineRule="auto"/>
      </w:pPr>
      <w:r>
        <w:separator/>
      </w:r>
    </w:p>
  </w:endnote>
  <w:endnote w:type="continuationSeparator" w:id="0">
    <w:p w14:paraId="6DCDBB21" w14:textId="77777777" w:rsidR="00B5193E" w:rsidRDefault="00B5193E" w:rsidP="005A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80B2" w14:textId="77777777" w:rsidR="00F73466" w:rsidRDefault="00F7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A75D" w14:textId="77777777" w:rsidR="00F73466" w:rsidRDefault="00F73466" w:rsidP="00F73466">
    <w:pPr>
      <w:pStyle w:val="Footer"/>
      <w:pBdr>
        <w:top w:val="single" w:sz="24" w:space="5" w:color="9BBB59"/>
      </w:pBdr>
      <w:jc w:val="center"/>
    </w:pPr>
    <w:r>
      <w:t>Tel: +970-2-/2987894        Fax: +970-2/2981207            P.</w:t>
    </w:r>
    <w:proofErr w:type="gramStart"/>
    <w:r>
      <w:t>O.Box</w:t>
    </w:r>
    <w:proofErr w:type="gramEnd"/>
    <w:r>
      <w:t>:1629  - Ramallah / Palestine</w:t>
    </w:r>
  </w:p>
  <w:p w14:paraId="60409BCF" w14:textId="77777777" w:rsidR="00F73466" w:rsidRDefault="00F73466" w:rsidP="00F73466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 xml:space="preserve">Email: </w:t>
    </w:r>
    <w:hyperlink r:id="rId1" w:history="1">
      <w:r>
        <w:rPr>
          <w:rStyle w:val="Hyperlink"/>
        </w:rPr>
        <w:t>hcpmd@mne.gov.ps</w:t>
      </w:r>
    </w:hyperlink>
    <w:r>
      <w:t xml:space="preserve">             Website: www.mne.gov.ps</w:t>
    </w:r>
  </w:p>
  <w:p w14:paraId="29A64C50" w14:textId="77777777" w:rsidR="00F73466" w:rsidRDefault="00F73466" w:rsidP="00F73466">
    <w:pPr>
      <w:pStyle w:val="Footer"/>
      <w:jc w:val="both"/>
    </w:pPr>
  </w:p>
  <w:p w14:paraId="525A275A" w14:textId="68B82D38" w:rsidR="00F73466" w:rsidRPr="00F73466" w:rsidRDefault="00F73466" w:rsidP="00F73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063E" w14:textId="77777777" w:rsidR="00F73466" w:rsidRDefault="00F7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AD92" w14:textId="77777777" w:rsidR="00B5193E" w:rsidRDefault="00B5193E" w:rsidP="005A0AEF">
      <w:pPr>
        <w:spacing w:after="0" w:line="240" w:lineRule="auto"/>
      </w:pPr>
      <w:r>
        <w:separator/>
      </w:r>
    </w:p>
  </w:footnote>
  <w:footnote w:type="continuationSeparator" w:id="0">
    <w:p w14:paraId="010A7C41" w14:textId="77777777" w:rsidR="00B5193E" w:rsidRDefault="00B5193E" w:rsidP="005A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0D01" w14:textId="77777777" w:rsidR="00F73466" w:rsidRDefault="00F7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99AB" w14:textId="77777777" w:rsidR="005A0AEF" w:rsidRDefault="005A0A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77C51" wp14:editId="6AB92D3A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6515100" cy="1228725"/>
          <wp:effectExtent l="0" t="0" r="0" b="9525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 mn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D1E4" w14:textId="77777777" w:rsidR="00F73466" w:rsidRDefault="00F7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5C"/>
    <w:rsid w:val="00044A47"/>
    <w:rsid w:val="000D2DCF"/>
    <w:rsid w:val="00521B43"/>
    <w:rsid w:val="0059316D"/>
    <w:rsid w:val="005A0AEF"/>
    <w:rsid w:val="006320F4"/>
    <w:rsid w:val="0066629F"/>
    <w:rsid w:val="006B7117"/>
    <w:rsid w:val="007260F1"/>
    <w:rsid w:val="00794E2A"/>
    <w:rsid w:val="008173FD"/>
    <w:rsid w:val="00AA26AD"/>
    <w:rsid w:val="00B5193E"/>
    <w:rsid w:val="00BC1882"/>
    <w:rsid w:val="00C11FDC"/>
    <w:rsid w:val="00C406BB"/>
    <w:rsid w:val="00CA605C"/>
    <w:rsid w:val="00D13169"/>
    <w:rsid w:val="00DE1E9D"/>
    <w:rsid w:val="00DF7B7F"/>
    <w:rsid w:val="00E42E68"/>
    <w:rsid w:val="00ED0C4F"/>
    <w:rsid w:val="00F73466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92C8"/>
  <w15:docId w15:val="{C0A91C5F-C320-4E39-AD8B-05A4ADA8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EF"/>
  </w:style>
  <w:style w:type="paragraph" w:styleId="Footer">
    <w:name w:val="footer"/>
    <w:basedOn w:val="Normal"/>
    <w:link w:val="FooterChar"/>
    <w:uiPriority w:val="99"/>
    <w:unhideWhenUsed/>
    <w:rsid w:val="005A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EF"/>
  </w:style>
  <w:style w:type="character" w:styleId="Hyperlink">
    <w:name w:val="Hyperlink"/>
    <w:basedOn w:val="DefaultParagraphFont"/>
    <w:uiPriority w:val="99"/>
    <w:semiHidden/>
    <w:unhideWhenUsed/>
    <w:rsid w:val="00F7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</dc:creator>
  <cp:lastModifiedBy>bilal Khatib</cp:lastModifiedBy>
  <cp:revision>7</cp:revision>
  <dcterms:created xsi:type="dcterms:W3CDTF">2022-02-01T08:24:00Z</dcterms:created>
  <dcterms:modified xsi:type="dcterms:W3CDTF">2022-02-02T10:30:00Z</dcterms:modified>
</cp:coreProperties>
</file>